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BC" w:rsidRDefault="00B407BC" w:rsidP="00485E5A">
      <w:pPr>
        <w:jc w:val="center"/>
        <w:rPr>
          <w:rFonts w:hint="eastAsia"/>
          <w:b/>
          <w:sz w:val="30"/>
          <w:szCs w:val="30"/>
        </w:rPr>
      </w:pPr>
    </w:p>
    <w:p w:rsidR="005642A4" w:rsidRPr="00485E5A" w:rsidRDefault="00B407BC" w:rsidP="00485E5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开票信息及邮寄信息</w:t>
      </w:r>
    </w:p>
    <w:p w:rsidR="0089221A" w:rsidRDefault="0089221A" w:rsidP="00485E5A">
      <w:pPr>
        <w:jc w:val="center"/>
      </w:pPr>
    </w:p>
    <w:p w:rsidR="00485E5A" w:rsidRDefault="00485E5A" w:rsidP="00485E5A">
      <w:pPr>
        <w:jc w:val="center"/>
      </w:pPr>
    </w:p>
    <w:tbl>
      <w:tblPr>
        <w:tblStyle w:val="a3"/>
        <w:tblW w:w="4812" w:type="pct"/>
        <w:tblInd w:w="108" w:type="dxa"/>
        <w:tblLook w:val="04A0"/>
      </w:tblPr>
      <w:tblGrid>
        <w:gridCol w:w="1055"/>
        <w:gridCol w:w="3835"/>
        <w:gridCol w:w="4042"/>
        <w:gridCol w:w="1241"/>
        <w:gridCol w:w="1518"/>
        <w:gridCol w:w="3336"/>
      </w:tblGrid>
      <w:tr w:rsidR="00B407BC" w:rsidRPr="00485E5A" w:rsidTr="00B407BC">
        <w:trPr>
          <w:trHeight w:val="865"/>
        </w:trPr>
        <w:tc>
          <w:tcPr>
            <w:tcW w:w="351" w:type="pct"/>
            <w:vAlign w:val="center"/>
          </w:tcPr>
          <w:p w:rsidR="00B407BC" w:rsidRPr="00485E5A" w:rsidRDefault="00B407BC" w:rsidP="00B407BC">
            <w:pPr>
              <w:jc w:val="center"/>
              <w:rPr>
                <w:b/>
              </w:rPr>
            </w:pPr>
            <w:r w:rsidRPr="00485E5A">
              <w:rPr>
                <w:b/>
              </w:rPr>
              <w:t>序号</w:t>
            </w:r>
          </w:p>
        </w:tc>
        <w:tc>
          <w:tcPr>
            <w:tcW w:w="1276" w:type="pct"/>
            <w:vAlign w:val="center"/>
          </w:tcPr>
          <w:p w:rsidR="00B407BC" w:rsidRPr="00485E5A" w:rsidRDefault="00B407BC" w:rsidP="00B407BC">
            <w:pPr>
              <w:jc w:val="center"/>
              <w:rPr>
                <w:b/>
              </w:rPr>
            </w:pPr>
            <w:r w:rsidRPr="00485E5A">
              <w:rPr>
                <w:b/>
              </w:rPr>
              <w:t>单位名称</w:t>
            </w:r>
          </w:p>
        </w:tc>
        <w:tc>
          <w:tcPr>
            <w:tcW w:w="1345" w:type="pct"/>
            <w:vAlign w:val="center"/>
          </w:tcPr>
          <w:p w:rsidR="00B407BC" w:rsidRPr="00485E5A" w:rsidRDefault="00B407BC" w:rsidP="00B407BC">
            <w:pPr>
              <w:jc w:val="center"/>
              <w:rPr>
                <w:b/>
              </w:rPr>
            </w:pPr>
            <w:r w:rsidRPr="00485E5A">
              <w:rPr>
                <w:b/>
              </w:rPr>
              <w:t>开票信息</w:t>
            </w:r>
          </w:p>
        </w:tc>
        <w:tc>
          <w:tcPr>
            <w:tcW w:w="413" w:type="pct"/>
            <w:vAlign w:val="center"/>
          </w:tcPr>
          <w:p w:rsidR="00B407BC" w:rsidRPr="00485E5A" w:rsidRDefault="00B407BC" w:rsidP="00B407BC">
            <w:pPr>
              <w:jc w:val="center"/>
              <w:rPr>
                <w:b/>
              </w:rPr>
            </w:pPr>
            <w:r w:rsidRPr="00485E5A">
              <w:rPr>
                <w:b/>
              </w:rPr>
              <w:t>收件人</w:t>
            </w:r>
          </w:p>
        </w:tc>
        <w:tc>
          <w:tcPr>
            <w:tcW w:w="505" w:type="pct"/>
            <w:vAlign w:val="center"/>
          </w:tcPr>
          <w:p w:rsidR="00B407BC" w:rsidRPr="00485E5A" w:rsidRDefault="00B602D8" w:rsidP="00B407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110" w:type="pct"/>
            <w:vAlign w:val="center"/>
          </w:tcPr>
          <w:p w:rsidR="00B407BC" w:rsidRPr="00485E5A" w:rsidRDefault="00B407BC" w:rsidP="00B407BC">
            <w:pPr>
              <w:jc w:val="center"/>
              <w:rPr>
                <w:b/>
              </w:rPr>
            </w:pPr>
            <w:r w:rsidRPr="00485E5A">
              <w:rPr>
                <w:b/>
              </w:rPr>
              <w:t>收件地址</w:t>
            </w:r>
          </w:p>
        </w:tc>
      </w:tr>
      <w:tr w:rsidR="00B407BC" w:rsidTr="00B407BC">
        <w:trPr>
          <w:trHeight w:val="1170"/>
        </w:trPr>
        <w:tc>
          <w:tcPr>
            <w:tcW w:w="351" w:type="pct"/>
          </w:tcPr>
          <w:p w:rsidR="00B407BC" w:rsidRDefault="00B407BC"/>
        </w:tc>
        <w:tc>
          <w:tcPr>
            <w:tcW w:w="1276" w:type="pct"/>
          </w:tcPr>
          <w:p w:rsidR="00B407BC" w:rsidRDefault="00B407BC"/>
        </w:tc>
        <w:tc>
          <w:tcPr>
            <w:tcW w:w="1345" w:type="pct"/>
          </w:tcPr>
          <w:p w:rsidR="00B407BC" w:rsidRPr="00343E13" w:rsidRDefault="00B407BC">
            <w:pPr>
              <w:rPr>
                <w:b/>
              </w:rPr>
            </w:pPr>
          </w:p>
        </w:tc>
        <w:tc>
          <w:tcPr>
            <w:tcW w:w="413" w:type="pct"/>
          </w:tcPr>
          <w:p w:rsidR="00B407BC" w:rsidRDefault="00B407BC"/>
        </w:tc>
        <w:tc>
          <w:tcPr>
            <w:tcW w:w="505" w:type="pct"/>
          </w:tcPr>
          <w:p w:rsidR="00B407BC" w:rsidRDefault="00B407BC"/>
        </w:tc>
        <w:tc>
          <w:tcPr>
            <w:tcW w:w="1110" w:type="pct"/>
          </w:tcPr>
          <w:p w:rsidR="00B407BC" w:rsidRDefault="00B407BC"/>
        </w:tc>
      </w:tr>
      <w:tr w:rsidR="00B407BC" w:rsidTr="00A10D2F">
        <w:trPr>
          <w:trHeight w:val="1170"/>
        </w:trPr>
        <w:tc>
          <w:tcPr>
            <w:tcW w:w="351" w:type="pct"/>
          </w:tcPr>
          <w:p w:rsidR="00B407BC" w:rsidRDefault="00B407BC" w:rsidP="00A10D2F"/>
        </w:tc>
        <w:tc>
          <w:tcPr>
            <w:tcW w:w="1276" w:type="pct"/>
          </w:tcPr>
          <w:p w:rsidR="00B407BC" w:rsidRDefault="00B407BC" w:rsidP="00A10D2F"/>
        </w:tc>
        <w:tc>
          <w:tcPr>
            <w:tcW w:w="1345" w:type="pct"/>
          </w:tcPr>
          <w:p w:rsidR="00B407BC" w:rsidRPr="00343E13" w:rsidRDefault="00B407BC" w:rsidP="00A10D2F">
            <w:pPr>
              <w:rPr>
                <w:rFonts w:hint="eastAsia"/>
                <w:b/>
              </w:rPr>
            </w:pPr>
          </w:p>
        </w:tc>
        <w:tc>
          <w:tcPr>
            <w:tcW w:w="413" w:type="pct"/>
          </w:tcPr>
          <w:p w:rsidR="00B407BC" w:rsidRDefault="00B407BC" w:rsidP="00A10D2F"/>
        </w:tc>
        <w:tc>
          <w:tcPr>
            <w:tcW w:w="505" w:type="pct"/>
          </w:tcPr>
          <w:p w:rsidR="00B407BC" w:rsidRDefault="00B407BC" w:rsidP="00A10D2F"/>
        </w:tc>
        <w:tc>
          <w:tcPr>
            <w:tcW w:w="1110" w:type="pct"/>
          </w:tcPr>
          <w:p w:rsidR="00B407BC" w:rsidRDefault="00B407BC" w:rsidP="00A10D2F"/>
        </w:tc>
      </w:tr>
    </w:tbl>
    <w:p w:rsidR="0089221A" w:rsidRDefault="0089221A"/>
    <w:p w:rsidR="009C664E" w:rsidRDefault="009C664E">
      <w:r>
        <w:rPr>
          <w:rFonts w:hint="eastAsia"/>
        </w:rPr>
        <w:t>备注：开票信息请把内容填写完整（包括单位名称，纳税人识别号、地址电话、开户行及账号）</w:t>
      </w:r>
    </w:p>
    <w:sectPr w:rsidR="009C664E" w:rsidSect="006C562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AC" w:rsidRDefault="00E43FAC" w:rsidP="006E6BA5">
      <w:r>
        <w:separator/>
      </w:r>
    </w:p>
  </w:endnote>
  <w:endnote w:type="continuationSeparator" w:id="1">
    <w:p w:rsidR="00E43FAC" w:rsidRDefault="00E43FAC" w:rsidP="006E6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AC" w:rsidRDefault="00E43FAC" w:rsidP="006E6BA5">
      <w:r>
        <w:separator/>
      </w:r>
    </w:p>
  </w:footnote>
  <w:footnote w:type="continuationSeparator" w:id="1">
    <w:p w:rsidR="00E43FAC" w:rsidRDefault="00E43FAC" w:rsidP="006E6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21A"/>
    <w:rsid w:val="000170C7"/>
    <w:rsid w:val="000F68AB"/>
    <w:rsid w:val="00182E36"/>
    <w:rsid w:val="001A5E12"/>
    <w:rsid w:val="0020074F"/>
    <w:rsid w:val="002149A1"/>
    <w:rsid w:val="0032144C"/>
    <w:rsid w:val="00343E13"/>
    <w:rsid w:val="00485E5A"/>
    <w:rsid w:val="005642A4"/>
    <w:rsid w:val="006C562C"/>
    <w:rsid w:val="006E6BA5"/>
    <w:rsid w:val="007D14C5"/>
    <w:rsid w:val="00833BF6"/>
    <w:rsid w:val="0089221A"/>
    <w:rsid w:val="009534D3"/>
    <w:rsid w:val="009C664E"/>
    <w:rsid w:val="00A2171A"/>
    <w:rsid w:val="00AF7C32"/>
    <w:rsid w:val="00B32BEC"/>
    <w:rsid w:val="00B407BC"/>
    <w:rsid w:val="00B602D8"/>
    <w:rsid w:val="00C80492"/>
    <w:rsid w:val="00E4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B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B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微软用户</cp:lastModifiedBy>
  <cp:revision>2</cp:revision>
  <dcterms:created xsi:type="dcterms:W3CDTF">2018-02-02T01:30:00Z</dcterms:created>
  <dcterms:modified xsi:type="dcterms:W3CDTF">2018-02-02T01:30:00Z</dcterms:modified>
</cp:coreProperties>
</file>